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482A2" w14:textId="583A56D7" w:rsidR="00657288" w:rsidRDefault="00F93951">
      <w:pPr>
        <w:rPr>
          <w:b/>
          <w:sz w:val="28"/>
          <w:szCs w:val="28"/>
        </w:rPr>
      </w:pPr>
      <w:r>
        <w:rPr>
          <w:rFonts w:ascii="Magneto" w:hAnsi="Magneto"/>
          <w:noProof/>
          <w:sz w:val="56"/>
          <w:szCs w:val="56"/>
        </w:rPr>
        <w:drawing>
          <wp:anchor distT="0" distB="0" distL="114300" distR="114300" simplePos="0" relativeHeight="251659264" behindDoc="0" locked="0" layoutInCell="1" allowOverlap="1" wp14:anchorId="6212A343" wp14:editId="3941EEB3">
            <wp:simplePos x="0" y="0"/>
            <wp:positionH relativeFrom="column">
              <wp:posOffset>5027295</wp:posOffset>
            </wp:positionH>
            <wp:positionV relativeFrom="paragraph">
              <wp:posOffset>68580</wp:posOffset>
            </wp:positionV>
            <wp:extent cx="2881630" cy="2161540"/>
            <wp:effectExtent l="0" t="0" r="0" b="0"/>
            <wp:wrapTight wrapText="bothSides">
              <wp:wrapPolygon edited="0">
                <wp:start x="0" y="0"/>
                <wp:lineTo x="0" y="21321"/>
                <wp:lineTo x="21324" y="21321"/>
                <wp:lineTo x="213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e.jpg"/>
                    <pic:cNvPicPr/>
                  </pic:nvPicPr>
                  <pic:blipFill>
                    <a:blip r:embed="rId4">
                      <a:extLst>
                        <a:ext uri="{28A0092B-C50C-407E-A947-70E740481C1C}">
                          <a14:useLocalDpi xmlns:a14="http://schemas.microsoft.com/office/drawing/2010/main" val="0"/>
                        </a:ext>
                      </a:extLst>
                    </a:blip>
                    <a:stretch>
                      <a:fillRect/>
                    </a:stretch>
                  </pic:blipFill>
                  <pic:spPr>
                    <a:xfrm>
                      <a:off x="0" y="0"/>
                      <a:ext cx="2881630" cy="2161540"/>
                    </a:xfrm>
                    <a:prstGeom prst="rect">
                      <a:avLst/>
                    </a:prstGeom>
                  </pic:spPr>
                </pic:pic>
              </a:graphicData>
            </a:graphic>
            <wp14:sizeRelH relativeFrom="page">
              <wp14:pctWidth>0</wp14:pctWidth>
            </wp14:sizeRelH>
            <wp14:sizeRelV relativeFrom="page">
              <wp14:pctHeight>0</wp14:pctHeight>
            </wp14:sizeRelV>
          </wp:anchor>
        </w:drawing>
      </w:r>
    </w:p>
    <w:p w14:paraId="4830A343" w14:textId="77777777" w:rsidR="006F0E7A" w:rsidRPr="00657288" w:rsidRDefault="00627497" w:rsidP="00814607">
      <w:pPr>
        <w:rPr>
          <w:b/>
          <w:sz w:val="40"/>
          <w:szCs w:val="40"/>
        </w:rPr>
      </w:pPr>
      <w:r w:rsidRPr="00657288">
        <w:rPr>
          <w:b/>
          <w:sz w:val="40"/>
          <w:szCs w:val="40"/>
        </w:rPr>
        <w:t>Rehearsal</w:t>
      </w:r>
      <w:r w:rsidR="00C75536" w:rsidRPr="00657288">
        <w:rPr>
          <w:b/>
          <w:sz w:val="40"/>
          <w:szCs w:val="40"/>
        </w:rPr>
        <w:t xml:space="preserve"> Schedule</w:t>
      </w:r>
    </w:p>
    <w:p w14:paraId="0CF40F7E" w14:textId="77777777" w:rsidR="00627497" w:rsidRDefault="00627497"/>
    <w:p w14:paraId="0A031990" w14:textId="1C3CC01B" w:rsidR="00627497" w:rsidRPr="00C75536" w:rsidRDefault="00627497">
      <w:pPr>
        <w:rPr>
          <w:b/>
        </w:rPr>
      </w:pPr>
      <w:r w:rsidRPr="00C75536">
        <w:rPr>
          <w:b/>
        </w:rPr>
        <w:t xml:space="preserve">January </w:t>
      </w:r>
      <w:r w:rsidR="000F4CCB">
        <w:rPr>
          <w:b/>
        </w:rPr>
        <w:t>21</w:t>
      </w:r>
      <w:r w:rsidRPr="00C75536">
        <w:rPr>
          <w:b/>
        </w:rPr>
        <w:t xml:space="preserve"> </w:t>
      </w:r>
      <w:r w:rsidR="00C75536">
        <w:rPr>
          <w:b/>
        </w:rPr>
        <w:t>–</w:t>
      </w:r>
      <w:r>
        <w:tab/>
      </w:r>
      <w:r w:rsidR="00C75536">
        <w:t>6:00 p.m.</w:t>
      </w:r>
      <w:r w:rsidR="00C75536">
        <w:tab/>
      </w:r>
      <w:r w:rsidR="00C75536" w:rsidRPr="00C75536">
        <w:rPr>
          <w:b/>
        </w:rPr>
        <w:t xml:space="preserve">All Cast Meeting </w:t>
      </w:r>
    </w:p>
    <w:p w14:paraId="28422130" w14:textId="77777777" w:rsidR="00627497" w:rsidRDefault="00627497"/>
    <w:p w14:paraId="0BFFF7A5" w14:textId="78E16CEA" w:rsidR="00627497" w:rsidRDefault="006F0E7A">
      <w:r>
        <w:rPr>
          <w:b/>
        </w:rPr>
        <w:t>January 28</w:t>
      </w:r>
      <w:r w:rsidR="00627497" w:rsidRPr="00C75536">
        <w:rPr>
          <w:b/>
        </w:rPr>
        <w:t xml:space="preserve"> –</w:t>
      </w:r>
      <w:r w:rsidR="00627497">
        <w:t xml:space="preserve">   </w:t>
      </w:r>
      <w:r w:rsidR="00627497">
        <w:tab/>
        <w:t>5:30 – 7:00</w:t>
      </w:r>
      <w:r w:rsidR="00627497">
        <w:tab/>
        <w:t>Vocals Reverend</w:t>
      </w:r>
    </w:p>
    <w:p w14:paraId="75CC3A2C" w14:textId="77777777" w:rsidR="00627497" w:rsidRDefault="00627497">
      <w:r>
        <w:tab/>
      </w:r>
      <w:r>
        <w:tab/>
        <w:t xml:space="preserve">7:00 – 8:30 </w:t>
      </w:r>
      <w:r>
        <w:tab/>
        <w:t>Vocals Vi</w:t>
      </w:r>
    </w:p>
    <w:p w14:paraId="36E0A3E5" w14:textId="77777777" w:rsidR="00627497" w:rsidRDefault="00627497"/>
    <w:p w14:paraId="62FC500C" w14:textId="06D68D6F" w:rsidR="00627497" w:rsidRDefault="006F0E7A">
      <w:r>
        <w:rPr>
          <w:b/>
        </w:rPr>
        <w:t>January 29</w:t>
      </w:r>
      <w:r w:rsidR="00627497" w:rsidRPr="00C75536">
        <w:rPr>
          <w:b/>
        </w:rPr>
        <w:t xml:space="preserve"> –</w:t>
      </w:r>
      <w:r w:rsidR="00627497">
        <w:t xml:space="preserve"> </w:t>
      </w:r>
      <w:r w:rsidR="00627497">
        <w:tab/>
        <w:t>5:30 – 7:00</w:t>
      </w:r>
      <w:r w:rsidR="00627497">
        <w:tab/>
        <w:t>Chuck, Travis, Lyle</w:t>
      </w:r>
    </w:p>
    <w:p w14:paraId="0497BD9F" w14:textId="77777777" w:rsidR="00627497" w:rsidRDefault="00627497">
      <w:r>
        <w:tab/>
      </w:r>
      <w:r>
        <w:tab/>
        <w:t xml:space="preserve">7:00 – 8:30 </w:t>
      </w:r>
      <w:r>
        <w:tab/>
        <w:t xml:space="preserve">Ariel, Rusty, Wendy Jo, </w:t>
      </w:r>
      <w:proofErr w:type="spellStart"/>
      <w:r>
        <w:t>Urleen</w:t>
      </w:r>
      <w:proofErr w:type="spellEnd"/>
    </w:p>
    <w:p w14:paraId="4C522765" w14:textId="77777777" w:rsidR="00627497" w:rsidRDefault="00627497"/>
    <w:p w14:paraId="06BE3519" w14:textId="49C80012" w:rsidR="00627497" w:rsidRDefault="006F0E7A">
      <w:r>
        <w:rPr>
          <w:b/>
        </w:rPr>
        <w:t>January 30</w:t>
      </w:r>
      <w:r w:rsidR="00627497" w:rsidRPr="00C75536">
        <w:rPr>
          <w:b/>
        </w:rPr>
        <w:t xml:space="preserve"> –</w:t>
      </w:r>
      <w:r w:rsidR="00627497">
        <w:t xml:space="preserve"> </w:t>
      </w:r>
      <w:r w:rsidR="00627497">
        <w:tab/>
        <w:t>5:30 – 7:00</w:t>
      </w:r>
      <w:r w:rsidR="00627497">
        <w:tab/>
      </w:r>
      <w:r w:rsidR="007D1C9B">
        <w:t xml:space="preserve">Teen Ensemble </w:t>
      </w:r>
      <w:r w:rsidR="00627497">
        <w:t>Vocals</w:t>
      </w:r>
      <w:r w:rsidR="007D1C9B">
        <w:t xml:space="preserve"> &amp; Ren</w:t>
      </w:r>
    </w:p>
    <w:p w14:paraId="4A07A6AB" w14:textId="77777777" w:rsidR="00627497" w:rsidRDefault="00627497">
      <w:r>
        <w:tab/>
      </w:r>
      <w:r>
        <w:tab/>
        <w:t xml:space="preserve">7:00 – 8:30 </w:t>
      </w:r>
      <w:r>
        <w:tab/>
      </w:r>
      <w:r w:rsidRPr="00C75536">
        <w:rPr>
          <w:b/>
        </w:rPr>
        <w:t xml:space="preserve">Act 1, Scene </w:t>
      </w:r>
      <w:proofErr w:type="gramStart"/>
      <w:r w:rsidRPr="00C75536">
        <w:rPr>
          <w:b/>
        </w:rPr>
        <w:t xml:space="preserve">1 </w:t>
      </w:r>
      <w:r w:rsidR="00C75536" w:rsidRPr="00C75536">
        <w:rPr>
          <w:b/>
        </w:rPr>
        <w:t xml:space="preserve"> Chicago</w:t>
      </w:r>
      <w:proofErr w:type="gramEnd"/>
      <w:r w:rsidR="00C75536">
        <w:t xml:space="preserve"> </w:t>
      </w:r>
      <w:r>
        <w:t>Teen Ensemble</w:t>
      </w:r>
      <w:r w:rsidR="007D1C9B">
        <w:t xml:space="preserve"> &amp; Ren. “Footloose”</w:t>
      </w:r>
    </w:p>
    <w:p w14:paraId="2291DCDE" w14:textId="77777777" w:rsidR="007D1C9B" w:rsidRDefault="007D1C9B"/>
    <w:p w14:paraId="50D2F5F5" w14:textId="56969FA1" w:rsidR="007D1C9B" w:rsidRDefault="006F0E7A">
      <w:r>
        <w:rPr>
          <w:b/>
        </w:rPr>
        <w:t>February 4</w:t>
      </w:r>
      <w:r w:rsidR="007D1C9B" w:rsidRPr="00C75536">
        <w:rPr>
          <w:b/>
        </w:rPr>
        <w:t xml:space="preserve"> –</w:t>
      </w:r>
      <w:r w:rsidR="007D1C9B" w:rsidRPr="00C75536">
        <w:rPr>
          <w:b/>
        </w:rPr>
        <w:tab/>
      </w:r>
      <w:r w:rsidR="007D1C9B">
        <w:t>5:30 – 7:00</w:t>
      </w:r>
      <w:r w:rsidR="007D1C9B">
        <w:tab/>
        <w:t>Company Vocals</w:t>
      </w:r>
    </w:p>
    <w:p w14:paraId="48329284" w14:textId="77777777" w:rsidR="007D1C9B" w:rsidRDefault="007D1C9B">
      <w:r>
        <w:tab/>
      </w:r>
      <w:r>
        <w:tab/>
        <w:t xml:space="preserve">7:00 – 8:30 </w:t>
      </w:r>
      <w:r>
        <w:tab/>
      </w:r>
      <w:r w:rsidRPr="00C75536">
        <w:rPr>
          <w:b/>
        </w:rPr>
        <w:t>Act 1, Scene 1</w:t>
      </w:r>
      <w:r w:rsidR="00C75536" w:rsidRPr="00C75536">
        <w:rPr>
          <w:b/>
        </w:rPr>
        <w:t xml:space="preserve"> Church</w:t>
      </w:r>
      <w:r w:rsidRPr="00C75536">
        <w:rPr>
          <w:b/>
        </w:rPr>
        <w:t xml:space="preserve"> </w:t>
      </w:r>
      <w:r>
        <w:t>Company &amp; Reverend Moore “On Any Given Sunday”</w:t>
      </w:r>
    </w:p>
    <w:p w14:paraId="572BBBFA" w14:textId="77777777" w:rsidR="007D1C9B" w:rsidRDefault="007D1C9B"/>
    <w:p w14:paraId="43D7407C" w14:textId="61B26EE0" w:rsidR="007D1C9B" w:rsidRDefault="006F0E7A">
      <w:r>
        <w:rPr>
          <w:b/>
        </w:rPr>
        <w:t>February 5</w:t>
      </w:r>
      <w:r w:rsidR="007D1C9B" w:rsidRPr="00C75536">
        <w:rPr>
          <w:b/>
        </w:rPr>
        <w:t xml:space="preserve"> -</w:t>
      </w:r>
      <w:r w:rsidR="007D1C9B">
        <w:tab/>
        <w:t>5:30 – 7:00</w:t>
      </w:r>
      <w:r w:rsidR="007D1C9B">
        <w:tab/>
      </w:r>
      <w:r w:rsidR="007D1C9B" w:rsidRPr="00D450C9">
        <w:rPr>
          <w:b/>
        </w:rPr>
        <w:t>Act 1, Scene 2 Church</w:t>
      </w:r>
      <w:r w:rsidR="007D1C9B">
        <w:t xml:space="preserve"> (Shaw, Ethel, Lulu, Wes, Vi, Ren, Eleanor, Coach, Ariel, Rusty, </w:t>
      </w:r>
      <w:proofErr w:type="spellStart"/>
      <w:r w:rsidR="007D1C9B">
        <w:t>Urleen</w:t>
      </w:r>
      <w:proofErr w:type="spellEnd"/>
      <w:r w:rsidR="007D1C9B">
        <w:t>, Wendy Jo</w:t>
      </w:r>
      <w:r w:rsidR="00E9785D">
        <w:t>)</w:t>
      </w:r>
    </w:p>
    <w:p w14:paraId="33D1A6A5" w14:textId="69331F7D" w:rsidR="007D1C9B" w:rsidRDefault="007D1C9B">
      <w:r>
        <w:tab/>
      </w:r>
      <w:r>
        <w:tab/>
        <w:t>7:00 – 8:30</w:t>
      </w:r>
      <w:r>
        <w:tab/>
      </w:r>
      <w:r w:rsidRPr="00D450C9">
        <w:rPr>
          <w:b/>
        </w:rPr>
        <w:t xml:space="preserve">Act 1, Scene 3 Gas Station </w:t>
      </w:r>
      <w:r>
        <w:t>(Chuck Ariel, Travis, Lyle, Shaw)</w:t>
      </w:r>
      <w:r w:rsidR="00E9785D">
        <w:t xml:space="preserve"> “The Girl Gets Around”</w:t>
      </w:r>
    </w:p>
    <w:p w14:paraId="0CF2DA5E" w14:textId="6D0B8006" w:rsidR="007D1C9B" w:rsidRDefault="007D1C9B"/>
    <w:p w14:paraId="5BAFF421" w14:textId="6CD9A9CD" w:rsidR="00934EB7" w:rsidRDefault="00E9785D" w:rsidP="00934EB7">
      <w:pPr>
        <w:ind w:left="1440" w:hanging="1440"/>
      </w:pPr>
      <w:r w:rsidRPr="00C75536">
        <w:rPr>
          <w:b/>
        </w:rPr>
        <w:t xml:space="preserve">February </w:t>
      </w:r>
      <w:r w:rsidR="006F0E7A">
        <w:rPr>
          <w:b/>
        </w:rPr>
        <w:t>6</w:t>
      </w:r>
      <w:r>
        <w:tab/>
        <w:t xml:space="preserve">5:30 – 8:30 </w:t>
      </w:r>
      <w:r>
        <w:tab/>
      </w:r>
      <w:r w:rsidRPr="00D450C9">
        <w:rPr>
          <w:b/>
        </w:rPr>
        <w:t>Act 1, Scene 4 High School</w:t>
      </w:r>
      <w:r>
        <w:t xml:space="preserve"> (Ariel, Ren, Rusty, Willard, Principal, </w:t>
      </w:r>
      <w:proofErr w:type="spellStart"/>
      <w:r>
        <w:t>Urleen</w:t>
      </w:r>
      <w:proofErr w:type="spellEnd"/>
      <w:r>
        <w:t xml:space="preserve">, Wendy, </w:t>
      </w:r>
      <w:r w:rsidR="00934EB7">
        <w:t xml:space="preserve">Chuck, </w:t>
      </w:r>
      <w:r>
        <w:t xml:space="preserve">Garvin, </w:t>
      </w:r>
      <w:proofErr w:type="spellStart"/>
      <w:r>
        <w:t>Bickle</w:t>
      </w:r>
      <w:proofErr w:type="spellEnd"/>
      <w:r>
        <w:t xml:space="preserve">, </w:t>
      </w:r>
    </w:p>
    <w:p w14:paraId="083587BC" w14:textId="7B2BF5E2" w:rsidR="007D1C9B" w:rsidRDefault="00934EB7" w:rsidP="00934EB7">
      <w:pPr>
        <w:ind w:left="1440" w:hanging="1440"/>
      </w:pPr>
      <w:r>
        <w:tab/>
        <w:t xml:space="preserve">                           </w:t>
      </w:r>
      <w:proofErr w:type="spellStart"/>
      <w:r>
        <w:t>Jeeter</w:t>
      </w:r>
      <w:proofErr w:type="spellEnd"/>
      <w:r>
        <w:t xml:space="preserve">, Cop, Teen Ensemble) “I Can’t Stand Still”, “Somebody’s Eyes”           </w:t>
      </w:r>
    </w:p>
    <w:p w14:paraId="08A4E070" w14:textId="0DCE27D2" w:rsidR="00E9785D" w:rsidRDefault="00E9785D" w:rsidP="00E9785D"/>
    <w:p w14:paraId="3842D173" w14:textId="11F27E5B" w:rsidR="00D453B7" w:rsidRDefault="00E9785D" w:rsidP="00E9785D">
      <w:r w:rsidRPr="00C75536">
        <w:rPr>
          <w:b/>
        </w:rPr>
        <w:t xml:space="preserve">February </w:t>
      </w:r>
      <w:r w:rsidR="006F0E7A">
        <w:rPr>
          <w:b/>
        </w:rPr>
        <w:t>7</w:t>
      </w:r>
      <w:r>
        <w:tab/>
        <w:t>5:30 – 8:30</w:t>
      </w:r>
      <w:r>
        <w:tab/>
      </w:r>
      <w:r w:rsidRPr="00D450C9">
        <w:rPr>
          <w:b/>
        </w:rPr>
        <w:t xml:space="preserve">Act 1, Scene 6 Burger Blast </w:t>
      </w:r>
      <w:r>
        <w:t xml:space="preserve">(Betty, Ariel, Rusty, Wendy Jo, </w:t>
      </w:r>
      <w:proofErr w:type="spellStart"/>
      <w:r>
        <w:t>Urleen</w:t>
      </w:r>
      <w:proofErr w:type="spellEnd"/>
      <w:r>
        <w:t xml:space="preserve">, Willard, Chuck, Ren, Garvin, </w:t>
      </w:r>
      <w:proofErr w:type="spellStart"/>
      <w:r>
        <w:t>Bickle</w:t>
      </w:r>
      <w:proofErr w:type="spellEnd"/>
      <w:r>
        <w:t>,</w:t>
      </w:r>
      <w:r w:rsidR="00D453B7">
        <w:t xml:space="preserve">     </w:t>
      </w:r>
    </w:p>
    <w:p w14:paraId="7669FB6C" w14:textId="1EDF20B2" w:rsidR="00E9785D" w:rsidRDefault="00D453B7" w:rsidP="00E9785D">
      <w:r>
        <w:t xml:space="preserve">                                                     Travis, Lyle) “Holding Out </w:t>
      </w:r>
      <w:proofErr w:type="gramStart"/>
      <w:r>
        <w:t>For</w:t>
      </w:r>
      <w:proofErr w:type="gramEnd"/>
      <w:r>
        <w:t xml:space="preserve"> A Hero”</w:t>
      </w:r>
    </w:p>
    <w:p w14:paraId="5ADF457C" w14:textId="26D9AADB" w:rsidR="00D453B7" w:rsidRDefault="00D453B7" w:rsidP="00E9785D"/>
    <w:p w14:paraId="42798B93" w14:textId="4EE1DB40" w:rsidR="00D453B7" w:rsidRDefault="00D453B7" w:rsidP="00E9785D">
      <w:r w:rsidRPr="00C75536">
        <w:rPr>
          <w:b/>
        </w:rPr>
        <w:t xml:space="preserve">February </w:t>
      </w:r>
      <w:r w:rsidR="006F0E7A">
        <w:rPr>
          <w:b/>
        </w:rPr>
        <w:t>11</w:t>
      </w:r>
      <w:r>
        <w:tab/>
        <w:t xml:space="preserve">5:30 – </w:t>
      </w:r>
      <w:r w:rsidR="00EF6229">
        <w:t>8:30</w:t>
      </w:r>
      <w:r>
        <w:t xml:space="preserve"> </w:t>
      </w:r>
      <w:r>
        <w:tab/>
      </w:r>
      <w:r w:rsidRPr="00D450C9">
        <w:rPr>
          <w:b/>
        </w:rPr>
        <w:t xml:space="preserve">Act 1, Scene 5 Moore </w:t>
      </w:r>
      <w:r>
        <w:t>Home (Ariel, Vi, Shaw, Ethel) “Learning to Be Silent”</w:t>
      </w:r>
    </w:p>
    <w:p w14:paraId="4BEC64F6" w14:textId="585CF390" w:rsidR="00D453B7" w:rsidRDefault="00D453B7" w:rsidP="00E9785D">
      <w:r>
        <w:tab/>
      </w:r>
      <w:r>
        <w:tab/>
      </w:r>
      <w:r w:rsidR="00EF6229">
        <w:t xml:space="preserve"> </w:t>
      </w:r>
      <w:r w:rsidR="00EF6229">
        <w:tab/>
      </w:r>
      <w:r>
        <w:tab/>
      </w:r>
      <w:r w:rsidRPr="00D450C9">
        <w:rPr>
          <w:b/>
        </w:rPr>
        <w:t>Act 2, Scene 2 Moore Home</w:t>
      </w:r>
      <w:r>
        <w:t xml:space="preserve"> (Vi, Shaw, Ariel) </w:t>
      </w:r>
      <w:proofErr w:type="gramStart"/>
      <w:r>
        <w:t>“ Can</w:t>
      </w:r>
      <w:proofErr w:type="gramEnd"/>
      <w:r>
        <w:t xml:space="preserve"> You find It in Your Heart” Vi</w:t>
      </w:r>
    </w:p>
    <w:p w14:paraId="46EA140C" w14:textId="77777777" w:rsidR="00D453B7" w:rsidRDefault="00EF6229" w:rsidP="00E9785D">
      <w:r>
        <w:tab/>
      </w:r>
      <w:r>
        <w:tab/>
      </w:r>
      <w:r>
        <w:tab/>
      </w:r>
      <w:r>
        <w:tab/>
      </w:r>
      <w:r w:rsidRPr="00D450C9">
        <w:rPr>
          <w:b/>
        </w:rPr>
        <w:t>Act 2, Scene 6 Moore Home</w:t>
      </w:r>
      <w:r>
        <w:t xml:space="preserve"> (Shaw, Ren, Ariel) “Heaven Help Me, Reprise”</w:t>
      </w:r>
    </w:p>
    <w:p w14:paraId="0FF2E8C5" w14:textId="033E59D8" w:rsidR="006F0E7A" w:rsidRDefault="006F0E7A" w:rsidP="00E9785D"/>
    <w:p w14:paraId="1D0FF2AB" w14:textId="4FD0950D" w:rsidR="00D453B7" w:rsidRDefault="00D453B7" w:rsidP="00E9785D">
      <w:r w:rsidRPr="00C75536">
        <w:rPr>
          <w:b/>
        </w:rPr>
        <w:t xml:space="preserve">February </w:t>
      </w:r>
      <w:r w:rsidR="006F0E7A">
        <w:rPr>
          <w:b/>
        </w:rPr>
        <w:t>12</w:t>
      </w:r>
      <w:r>
        <w:tab/>
        <w:t>5:30 – 7:00</w:t>
      </w:r>
      <w:r>
        <w:tab/>
      </w:r>
      <w:r w:rsidRPr="00D450C9">
        <w:rPr>
          <w:b/>
        </w:rPr>
        <w:t>Act 1, Scene 7</w:t>
      </w:r>
      <w:r w:rsidRPr="00D450C9">
        <w:rPr>
          <w:b/>
        </w:rPr>
        <w:tab/>
        <w:t>Great Plains</w:t>
      </w:r>
      <w:r>
        <w:t xml:space="preserve"> (Ariel, Ren, Rusty, Wendy Jo, </w:t>
      </w:r>
      <w:proofErr w:type="spellStart"/>
      <w:r>
        <w:t>Urleen</w:t>
      </w:r>
      <w:proofErr w:type="spellEnd"/>
      <w:r>
        <w:t>) “Somebody’s Eyes Reprise”</w:t>
      </w:r>
    </w:p>
    <w:p w14:paraId="07DD4997" w14:textId="70DDB235" w:rsidR="00D453B7" w:rsidRDefault="00D453B7" w:rsidP="00793E32">
      <w:pPr>
        <w:ind w:left="2880" w:hanging="1440"/>
      </w:pPr>
      <w:r>
        <w:t>7:00 – 8:30</w:t>
      </w:r>
      <w:r w:rsidRPr="00D450C9">
        <w:rPr>
          <w:b/>
        </w:rPr>
        <w:tab/>
        <w:t>Act 1, Scene 8 Moore Home</w:t>
      </w:r>
      <w:r>
        <w:t xml:space="preserve"> (Coach, Eleanor, Shaw, Vi, Ariel, Re</w:t>
      </w:r>
      <w:r w:rsidR="009346AF">
        <w:t xml:space="preserve">n, Principal) “Somebody’s Eyes </w:t>
      </w:r>
      <w:r>
        <w:t>Reprise”, “ Heaven Help Me”</w:t>
      </w:r>
    </w:p>
    <w:p w14:paraId="350A3984" w14:textId="0B40823E" w:rsidR="006F0E7A" w:rsidRDefault="006F0E7A" w:rsidP="00793E32">
      <w:pPr>
        <w:ind w:left="2880" w:hanging="1440"/>
      </w:pPr>
    </w:p>
    <w:p w14:paraId="1C2A9639" w14:textId="1F6242EB" w:rsidR="006F0E7A" w:rsidRDefault="006F0E7A" w:rsidP="006F0E7A">
      <w:r>
        <w:rPr>
          <w:b/>
        </w:rPr>
        <w:t>February 13</w:t>
      </w:r>
      <w:r w:rsidRPr="00C75536">
        <w:rPr>
          <w:b/>
        </w:rPr>
        <w:tab/>
      </w:r>
      <w:r>
        <w:t>5:30 – 7:00</w:t>
      </w:r>
      <w:r>
        <w:tab/>
      </w:r>
      <w:r w:rsidRPr="006F0E7A">
        <w:t>Vocals Girl’s Group</w:t>
      </w:r>
      <w:r>
        <w:t xml:space="preserve"> Ariel, Rusty, Wendy Jo, </w:t>
      </w:r>
      <w:proofErr w:type="spellStart"/>
      <w:r>
        <w:t>Urleen</w:t>
      </w:r>
      <w:proofErr w:type="spellEnd"/>
      <w:r>
        <w:t xml:space="preserve"> w/ </w:t>
      </w:r>
      <w:proofErr w:type="spellStart"/>
      <w:r>
        <w:t>JIm</w:t>
      </w:r>
      <w:proofErr w:type="spellEnd"/>
    </w:p>
    <w:p w14:paraId="5678CF7F" w14:textId="31B85C65" w:rsidR="006F0E7A" w:rsidRDefault="006F0E7A" w:rsidP="00793E32">
      <w:r>
        <w:tab/>
      </w:r>
      <w:r>
        <w:tab/>
        <w:t xml:space="preserve">7:00 – 8:30 </w:t>
      </w:r>
      <w:r>
        <w:tab/>
        <w:t xml:space="preserve">Vocals Ren Willard, </w:t>
      </w:r>
      <w:proofErr w:type="spellStart"/>
      <w:r>
        <w:t>Bickle</w:t>
      </w:r>
      <w:proofErr w:type="spellEnd"/>
      <w:r>
        <w:t>, Jeter, Garvin (Junkyard) w/Jim</w:t>
      </w:r>
    </w:p>
    <w:p w14:paraId="39617AE8" w14:textId="139425D5" w:rsidR="006F0E7A" w:rsidRDefault="006F0E7A" w:rsidP="00793E32"/>
    <w:p w14:paraId="6BB4D871" w14:textId="1A5076E7" w:rsidR="006F0E7A" w:rsidRDefault="006F0E7A" w:rsidP="00793E32">
      <w:r w:rsidRPr="006F0E7A">
        <w:rPr>
          <w:b/>
        </w:rPr>
        <w:t>February 18</w:t>
      </w:r>
      <w:r>
        <w:tab/>
        <w:t xml:space="preserve">5:30 – 7:00 </w:t>
      </w:r>
      <w:r>
        <w:tab/>
        <w:t>Vocals Ren &amp; Ariel If needed with Jim</w:t>
      </w:r>
    </w:p>
    <w:p w14:paraId="75D4830F" w14:textId="53C27D95" w:rsidR="006F0E7A" w:rsidRDefault="006F0E7A" w:rsidP="00793E32">
      <w:r>
        <w:tab/>
      </w:r>
      <w:r>
        <w:tab/>
        <w:t>7:00 – 8:30</w:t>
      </w:r>
      <w:r>
        <w:tab/>
        <w:t xml:space="preserve">Vocals Vi &amp; </w:t>
      </w:r>
      <w:proofErr w:type="spellStart"/>
      <w:r>
        <w:t>Reveerend</w:t>
      </w:r>
      <w:proofErr w:type="spellEnd"/>
      <w:r>
        <w:t xml:space="preserve"> if needed with Jim</w:t>
      </w:r>
    </w:p>
    <w:p w14:paraId="4F5CD390" w14:textId="73BD1F2A" w:rsidR="00793E32" w:rsidRDefault="00793E32" w:rsidP="00793E32">
      <w:r>
        <w:tab/>
      </w:r>
      <w:r>
        <w:tab/>
      </w:r>
      <w:r>
        <w:tab/>
      </w:r>
      <w:r>
        <w:tab/>
      </w:r>
      <w:r>
        <w:tab/>
      </w:r>
    </w:p>
    <w:p w14:paraId="372D0D82" w14:textId="2F1D4A16" w:rsidR="00793E32" w:rsidRDefault="006F0E7A" w:rsidP="00793E32">
      <w:r>
        <w:rPr>
          <w:b/>
        </w:rPr>
        <w:t>February 19</w:t>
      </w:r>
      <w:r w:rsidR="00793E32" w:rsidRPr="00C75536">
        <w:rPr>
          <w:b/>
        </w:rPr>
        <w:tab/>
      </w:r>
      <w:r w:rsidR="00793E32">
        <w:t>5:30 – 8:30</w:t>
      </w:r>
      <w:r w:rsidR="00793E32">
        <w:tab/>
      </w:r>
      <w:r w:rsidR="00793E32" w:rsidRPr="00D450C9">
        <w:rPr>
          <w:b/>
        </w:rPr>
        <w:t>Act 1, Scene 9 Gym</w:t>
      </w:r>
      <w:r w:rsidR="00793E32">
        <w:t xml:space="preserve"> (Ren, Shaw, Company) “I’m Free” &amp; “Heaven Help Me”</w:t>
      </w:r>
    </w:p>
    <w:p w14:paraId="566C1808" w14:textId="2509A467" w:rsidR="00793E32" w:rsidRDefault="00793E32" w:rsidP="00793E32"/>
    <w:p w14:paraId="0BE2C2A7" w14:textId="2626EAB6" w:rsidR="00793E32" w:rsidRDefault="006F0E7A" w:rsidP="00793E32">
      <w:r>
        <w:rPr>
          <w:b/>
        </w:rPr>
        <w:t>February 20</w:t>
      </w:r>
      <w:r w:rsidR="00793E32" w:rsidRPr="00C75536">
        <w:rPr>
          <w:b/>
        </w:rPr>
        <w:tab/>
      </w:r>
      <w:r w:rsidR="00793E32">
        <w:t xml:space="preserve">5:30 – 8:30 </w:t>
      </w:r>
      <w:r w:rsidR="00793E32">
        <w:tab/>
      </w:r>
      <w:r w:rsidR="00793E32" w:rsidRPr="00D450C9">
        <w:rPr>
          <w:b/>
        </w:rPr>
        <w:t>Run Act 1</w:t>
      </w:r>
      <w:r w:rsidR="00793E32">
        <w:t xml:space="preserve"> Entire Company</w:t>
      </w:r>
    </w:p>
    <w:p w14:paraId="12E2857D" w14:textId="77777777" w:rsidR="006F0E7A" w:rsidRDefault="006F0E7A" w:rsidP="00793E32"/>
    <w:p w14:paraId="1FCB9646" w14:textId="6E859044" w:rsidR="006F0E7A" w:rsidRDefault="006F0E7A" w:rsidP="006F0E7A">
      <w:r w:rsidRPr="00C75536">
        <w:rPr>
          <w:b/>
        </w:rPr>
        <w:t>February 2</w:t>
      </w:r>
      <w:r>
        <w:rPr>
          <w:b/>
        </w:rPr>
        <w:t>1</w:t>
      </w:r>
      <w:r>
        <w:tab/>
        <w:t>5:30 – 7:00</w:t>
      </w:r>
      <w:r>
        <w:tab/>
      </w:r>
      <w:r w:rsidRPr="00D450C9">
        <w:rPr>
          <w:b/>
        </w:rPr>
        <w:t>Act 2, Scene 3 Junk Yard</w:t>
      </w:r>
      <w:r>
        <w:t xml:space="preserve"> (Ren, Willard, </w:t>
      </w:r>
      <w:proofErr w:type="spellStart"/>
      <w:r>
        <w:t>Bickle</w:t>
      </w:r>
      <w:proofErr w:type="spellEnd"/>
      <w:r>
        <w:t>, Jeter, Garvin) “ Mama Says You Can’t Back Down”</w:t>
      </w:r>
    </w:p>
    <w:p w14:paraId="59DE4E7B" w14:textId="4A6CFC01" w:rsidR="006F0E7A" w:rsidRDefault="006F0E7A" w:rsidP="006F0E7A">
      <w:r>
        <w:tab/>
      </w:r>
      <w:r>
        <w:tab/>
        <w:t>7:00 – 8:30</w:t>
      </w:r>
      <w:r>
        <w:tab/>
      </w:r>
      <w:r w:rsidRPr="00D450C9">
        <w:rPr>
          <w:b/>
        </w:rPr>
        <w:t>Act 2, Scene 4 Train Bridge</w:t>
      </w:r>
      <w:r>
        <w:t xml:space="preserve"> (Ren, Ariel) “Almost Paradise” </w:t>
      </w:r>
    </w:p>
    <w:p w14:paraId="7EE44318" w14:textId="77777777" w:rsidR="006F0E7A" w:rsidRDefault="006F0E7A" w:rsidP="006F0E7A"/>
    <w:p w14:paraId="6A69047E" w14:textId="080D1E05" w:rsidR="006F0E7A" w:rsidRDefault="006F0E7A" w:rsidP="006F0E7A">
      <w:r w:rsidRPr="00C75536">
        <w:rPr>
          <w:b/>
        </w:rPr>
        <w:t>February 23</w:t>
      </w:r>
      <w:r w:rsidRPr="00C75536">
        <w:rPr>
          <w:b/>
        </w:rPr>
        <w:tab/>
      </w:r>
      <w:r>
        <w:t>10:00 -4:00</w:t>
      </w:r>
      <w:r>
        <w:tab/>
      </w:r>
      <w:r w:rsidRPr="00D450C9">
        <w:rPr>
          <w:b/>
        </w:rPr>
        <w:t>Work Day</w:t>
      </w:r>
      <w:r>
        <w:t xml:space="preserve"> If Available Cast, Parents and Family Members Welcome (No Children Please)</w:t>
      </w:r>
    </w:p>
    <w:p w14:paraId="155228AF" w14:textId="77777777" w:rsidR="00793E32" w:rsidRDefault="00793E32" w:rsidP="00793E32"/>
    <w:p w14:paraId="0BEF74E7" w14:textId="794F02CD" w:rsidR="00793E32" w:rsidRDefault="006F0E7A" w:rsidP="00793E32">
      <w:r>
        <w:rPr>
          <w:b/>
        </w:rPr>
        <w:t>February 25</w:t>
      </w:r>
      <w:r w:rsidR="00793E32">
        <w:tab/>
        <w:t>5:30 – 8:30</w:t>
      </w:r>
      <w:r w:rsidR="00793E32">
        <w:tab/>
      </w:r>
      <w:r w:rsidR="00793E32" w:rsidRPr="00D450C9">
        <w:rPr>
          <w:b/>
        </w:rPr>
        <w:t xml:space="preserve">Act 2, Scene </w:t>
      </w:r>
      <w:proofErr w:type="gramStart"/>
      <w:r w:rsidR="00793E32" w:rsidRPr="00D450C9">
        <w:rPr>
          <w:b/>
        </w:rPr>
        <w:t>1  B</w:t>
      </w:r>
      <w:proofErr w:type="gramEnd"/>
      <w:r w:rsidR="00793E32" w:rsidRPr="00D450C9">
        <w:rPr>
          <w:b/>
        </w:rPr>
        <w:t>-B-Q (</w:t>
      </w:r>
      <w:r w:rsidR="00793E32">
        <w:t>Ariel, Ren, Rusty, Willard, Cowboy Bob, Country Singer, BBQ Ensemble)</w:t>
      </w:r>
    </w:p>
    <w:p w14:paraId="7C6485A6" w14:textId="76D2DCB5" w:rsidR="00793E32" w:rsidRDefault="00793E32" w:rsidP="00793E32">
      <w:r>
        <w:tab/>
      </w:r>
      <w:r>
        <w:tab/>
      </w:r>
      <w:r>
        <w:tab/>
      </w:r>
      <w:r>
        <w:tab/>
        <w:t xml:space="preserve">“Still </w:t>
      </w:r>
      <w:proofErr w:type="spellStart"/>
      <w:r>
        <w:t>Rockin</w:t>
      </w:r>
      <w:proofErr w:type="spellEnd"/>
      <w:r>
        <w:t xml:space="preserve">” – Country Singer ~ “Let’s Hear It </w:t>
      </w:r>
      <w:proofErr w:type="gramStart"/>
      <w:r>
        <w:t>For</w:t>
      </w:r>
      <w:proofErr w:type="gramEnd"/>
      <w:r>
        <w:t xml:space="preserve"> the Boy” Rusty, BBQ Ensemble</w:t>
      </w:r>
    </w:p>
    <w:p w14:paraId="7D50C21D" w14:textId="77777777" w:rsidR="00EF6229" w:rsidRDefault="00EF6229" w:rsidP="00793E32"/>
    <w:p w14:paraId="1E33D669" w14:textId="0A95D4AF" w:rsidR="00EF6229" w:rsidRDefault="006F0E7A" w:rsidP="00793E32">
      <w:r>
        <w:rPr>
          <w:b/>
        </w:rPr>
        <w:t>February 26</w:t>
      </w:r>
      <w:r w:rsidR="00EF6229" w:rsidRPr="00C75536">
        <w:rPr>
          <w:b/>
        </w:rPr>
        <w:tab/>
      </w:r>
      <w:r w:rsidR="00EF6229">
        <w:t>5:30 – 8:30</w:t>
      </w:r>
      <w:r w:rsidR="00EF6229">
        <w:tab/>
      </w:r>
      <w:r w:rsidR="00EF6229" w:rsidRPr="00D450C9">
        <w:rPr>
          <w:b/>
        </w:rPr>
        <w:t>Act 2, Scene 5 Town Hall</w:t>
      </w:r>
      <w:r w:rsidR="00EF6229">
        <w:t xml:space="preserve"> (Entire Company)</w:t>
      </w:r>
    </w:p>
    <w:p w14:paraId="19365B3B" w14:textId="40088434" w:rsidR="00EF6229" w:rsidRDefault="00EF6229" w:rsidP="00793E32"/>
    <w:p w14:paraId="55569F14" w14:textId="54F015F1" w:rsidR="00EF6229" w:rsidRDefault="00EF6229" w:rsidP="00793E32">
      <w:r w:rsidRPr="00C75536">
        <w:rPr>
          <w:b/>
        </w:rPr>
        <w:t>February 2</w:t>
      </w:r>
      <w:r w:rsidR="006F0E7A">
        <w:rPr>
          <w:b/>
        </w:rPr>
        <w:t>7</w:t>
      </w:r>
      <w:r>
        <w:tab/>
        <w:t xml:space="preserve">5:30 – 8:30 </w:t>
      </w:r>
      <w:r>
        <w:tab/>
      </w:r>
      <w:r w:rsidRPr="00D450C9">
        <w:rPr>
          <w:b/>
        </w:rPr>
        <w:t>Act 2, Scene 7 Gym</w:t>
      </w:r>
      <w:r>
        <w:t xml:space="preserve"> (Ariel, Ren, Rusty, Willard, </w:t>
      </w:r>
      <w:proofErr w:type="spellStart"/>
      <w:r>
        <w:t>Urleen</w:t>
      </w:r>
      <w:proofErr w:type="spellEnd"/>
      <w:r>
        <w:t xml:space="preserve">, Wendy, Garvin, </w:t>
      </w:r>
      <w:proofErr w:type="spellStart"/>
      <w:r>
        <w:t>Bickle</w:t>
      </w:r>
      <w:proofErr w:type="spellEnd"/>
      <w:r>
        <w:t xml:space="preserve">, </w:t>
      </w:r>
      <w:proofErr w:type="spellStart"/>
      <w:r>
        <w:t>Jeeter</w:t>
      </w:r>
      <w:proofErr w:type="spellEnd"/>
      <w:r>
        <w:t>, Teen Ensemble</w:t>
      </w:r>
      <w:r w:rsidR="00934EB7">
        <w:t>)</w:t>
      </w:r>
    </w:p>
    <w:p w14:paraId="7721A864" w14:textId="50B601A0" w:rsidR="00934EB7" w:rsidRDefault="00934EB7" w:rsidP="00793E32"/>
    <w:p w14:paraId="6145F445" w14:textId="1BEE4DF8" w:rsidR="00934EB7" w:rsidRDefault="000F4CCB" w:rsidP="00793E32">
      <w:r>
        <w:rPr>
          <w:rFonts w:ascii="Magneto" w:hAnsi="Magneto"/>
          <w:noProof/>
          <w:sz w:val="56"/>
          <w:szCs w:val="56"/>
        </w:rPr>
        <w:drawing>
          <wp:anchor distT="0" distB="0" distL="114300" distR="114300" simplePos="0" relativeHeight="251662336" behindDoc="0" locked="0" layoutInCell="1" allowOverlap="1" wp14:anchorId="16CE47C4" wp14:editId="62BFBD9D">
            <wp:simplePos x="0" y="0"/>
            <wp:positionH relativeFrom="column">
              <wp:posOffset>6412133</wp:posOffset>
            </wp:positionH>
            <wp:positionV relativeFrom="paragraph">
              <wp:posOffset>59132</wp:posOffset>
            </wp:positionV>
            <wp:extent cx="2106295" cy="1579880"/>
            <wp:effectExtent l="0" t="0" r="1905" b="0"/>
            <wp:wrapTight wrapText="bothSides">
              <wp:wrapPolygon edited="0">
                <wp:start x="0" y="0"/>
                <wp:lineTo x="0" y="21183"/>
                <wp:lineTo x="21359" y="21183"/>
                <wp:lineTo x="213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e.jpg"/>
                    <pic:cNvPicPr/>
                  </pic:nvPicPr>
                  <pic:blipFill>
                    <a:blip r:embed="rId4">
                      <a:extLst>
                        <a:ext uri="{28A0092B-C50C-407E-A947-70E740481C1C}">
                          <a14:useLocalDpi xmlns:a14="http://schemas.microsoft.com/office/drawing/2010/main" val="0"/>
                        </a:ext>
                      </a:extLst>
                    </a:blip>
                    <a:stretch>
                      <a:fillRect/>
                    </a:stretch>
                  </pic:blipFill>
                  <pic:spPr>
                    <a:xfrm>
                      <a:off x="0" y="0"/>
                      <a:ext cx="2106295" cy="1579880"/>
                    </a:xfrm>
                    <a:prstGeom prst="rect">
                      <a:avLst/>
                    </a:prstGeom>
                  </pic:spPr>
                </pic:pic>
              </a:graphicData>
            </a:graphic>
            <wp14:sizeRelH relativeFrom="page">
              <wp14:pctWidth>0</wp14:pctWidth>
            </wp14:sizeRelH>
            <wp14:sizeRelV relativeFrom="page">
              <wp14:pctHeight>0</wp14:pctHeight>
            </wp14:sizeRelV>
          </wp:anchor>
        </w:drawing>
      </w:r>
      <w:r w:rsidR="00934EB7" w:rsidRPr="00C75536">
        <w:rPr>
          <w:b/>
        </w:rPr>
        <w:t>February 2</w:t>
      </w:r>
      <w:r w:rsidR="006F0E7A">
        <w:rPr>
          <w:b/>
        </w:rPr>
        <w:t>8</w:t>
      </w:r>
      <w:r w:rsidR="00934EB7">
        <w:tab/>
        <w:t>5:30 – 8:30</w:t>
      </w:r>
      <w:r w:rsidR="00934EB7">
        <w:tab/>
      </w:r>
      <w:r w:rsidR="006F0E7A">
        <w:rPr>
          <w:b/>
        </w:rPr>
        <w:t xml:space="preserve">Run Act 2 add </w:t>
      </w:r>
      <w:proofErr w:type="spellStart"/>
      <w:r w:rsidR="006F0E7A">
        <w:rPr>
          <w:b/>
        </w:rPr>
        <w:t>Megamix</w:t>
      </w:r>
      <w:proofErr w:type="spellEnd"/>
      <w:r w:rsidR="006F0E7A">
        <w:rPr>
          <w:b/>
        </w:rPr>
        <w:t xml:space="preserve"> Finale</w:t>
      </w:r>
    </w:p>
    <w:p w14:paraId="53B8E34A" w14:textId="77777777" w:rsidR="00934EB7" w:rsidRDefault="00934EB7" w:rsidP="00793E32"/>
    <w:p w14:paraId="76F4811F" w14:textId="56513CDC" w:rsidR="00934EB7" w:rsidRDefault="006F0E7A" w:rsidP="00793E32">
      <w:r>
        <w:rPr>
          <w:b/>
        </w:rPr>
        <w:t xml:space="preserve">March 4 </w:t>
      </w:r>
      <w:r>
        <w:rPr>
          <w:b/>
        </w:rPr>
        <w:tab/>
      </w:r>
      <w:r w:rsidR="00934EB7">
        <w:t xml:space="preserve">5:30 – 8:30 </w:t>
      </w:r>
      <w:r w:rsidR="00934EB7" w:rsidRPr="00D450C9">
        <w:rPr>
          <w:b/>
        </w:rPr>
        <w:tab/>
        <w:t xml:space="preserve">Run Act </w:t>
      </w:r>
      <w:r>
        <w:rPr>
          <w:b/>
        </w:rPr>
        <w:t>1</w:t>
      </w:r>
      <w:r w:rsidR="00934EB7">
        <w:t xml:space="preserve"> Entire Company</w:t>
      </w:r>
    </w:p>
    <w:p w14:paraId="1D0A6A0A" w14:textId="77777777" w:rsidR="00934EB7" w:rsidRDefault="00934EB7" w:rsidP="00793E32"/>
    <w:p w14:paraId="3392CB23" w14:textId="100BD4CC" w:rsidR="00934EB7" w:rsidRDefault="006F0E7A" w:rsidP="00793E32">
      <w:r>
        <w:rPr>
          <w:b/>
        </w:rPr>
        <w:t>March 5</w:t>
      </w:r>
      <w:r w:rsidR="00934EB7">
        <w:tab/>
        <w:t xml:space="preserve">5:30 – 8:30 </w:t>
      </w:r>
      <w:r w:rsidR="00934EB7">
        <w:tab/>
      </w:r>
      <w:r>
        <w:rPr>
          <w:b/>
        </w:rPr>
        <w:t>Run Show</w:t>
      </w:r>
      <w:r w:rsidR="00934EB7">
        <w:t>~ Entire Company</w:t>
      </w:r>
    </w:p>
    <w:p w14:paraId="2187DED3" w14:textId="292748B6" w:rsidR="00934EB7" w:rsidRDefault="00934EB7" w:rsidP="00793E32"/>
    <w:p w14:paraId="747C07B6" w14:textId="4F747046" w:rsidR="00934EB7" w:rsidRDefault="00934EB7" w:rsidP="00793E32">
      <w:r w:rsidRPr="00C75536">
        <w:rPr>
          <w:b/>
        </w:rPr>
        <w:t xml:space="preserve">March </w:t>
      </w:r>
      <w:r w:rsidR="00E33A48">
        <w:rPr>
          <w:b/>
        </w:rPr>
        <w:t>6</w:t>
      </w:r>
      <w:bookmarkStart w:id="0" w:name="_GoBack"/>
      <w:bookmarkEnd w:id="0"/>
      <w:r>
        <w:tab/>
        <w:t>5:30 – 8:30</w:t>
      </w:r>
      <w:r>
        <w:tab/>
      </w:r>
      <w:r w:rsidRPr="00D450C9">
        <w:rPr>
          <w:b/>
        </w:rPr>
        <w:t>Run Show</w:t>
      </w:r>
      <w:r>
        <w:t xml:space="preserve"> ~ Entire Company</w:t>
      </w:r>
    </w:p>
    <w:p w14:paraId="33ACC62A" w14:textId="5CCE3245" w:rsidR="00934EB7" w:rsidRDefault="00934EB7" w:rsidP="00793E32"/>
    <w:p w14:paraId="063AF92D" w14:textId="02B9BF53" w:rsidR="00934EB7" w:rsidRDefault="00934EB7" w:rsidP="00793E32">
      <w:pPr>
        <w:rPr>
          <w:b/>
        </w:rPr>
      </w:pPr>
      <w:r w:rsidRPr="00C75536">
        <w:rPr>
          <w:b/>
        </w:rPr>
        <w:t>March 9</w:t>
      </w:r>
      <w:r>
        <w:tab/>
        <w:t>10:00 – 4:00</w:t>
      </w:r>
      <w:r>
        <w:tab/>
      </w:r>
      <w:r w:rsidRPr="00D450C9">
        <w:rPr>
          <w:b/>
        </w:rPr>
        <w:t>POSSIBLE Work Day Pending Snow Week</w:t>
      </w:r>
      <w:r w:rsidR="00CE3586">
        <w:rPr>
          <w:b/>
        </w:rPr>
        <w:t xml:space="preserve"> Check Website for Confirmation</w:t>
      </w:r>
    </w:p>
    <w:p w14:paraId="2A771ADF" w14:textId="754042D2" w:rsidR="006F0E7A" w:rsidRDefault="006F0E7A" w:rsidP="00793E32">
      <w:pPr>
        <w:rPr>
          <w:b/>
        </w:rPr>
      </w:pPr>
    </w:p>
    <w:p w14:paraId="364E9C07" w14:textId="00C4892C" w:rsidR="006F0E7A" w:rsidRDefault="006F0E7A" w:rsidP="006F0E7A">
      <w:pPr>
        <w:jc w:val="center"/>
        <w:rPr>
          <w:b/>
        </w:rPr>
      </w:pPr>
      <w:r>
        <w:rPr>
          <w:b/>
        </w:rPr>
        <w:t>SNOW WEEK/ SPRING BREAK WEEK</w:t>
      </w:r>
    </w:p>
    <w:p w14:paraId="157C2A14" w14:textId="65BE7C87" w:rsidR="00CE3586" w:rsidRDefault="00CE3586" w:rsidP="006F0E7A">
      <w:pPr>
        <w:jc w:val="center"/>
        <w:rPr>
          <w:b/>
        </w:rPr>
      </w:pPr>
    </w:p>
    <w:p w14:paraId="57670081" w14:textId="254AB9E8" w:rsidR="00CE3586" w:rsidRPr="00D450C9" w:rsidRDefault="00CE3586" w:rsidP="00CE3586">
      <w:pPr>
        <w:rPr>
          <w:b/>
        </w:rPr>
      </w:pPr>
      <w:r>
        <w:rPr>
          <w:b/>
        </w:rPr>
        <w:t>March 23</w:t>
      </w:r>
      <w:r>
        <w:rPr>
          <w:b/>
        </w:rPr>
        <w:tab/>
        <w:t xml:space="preserve">10:00 – 4:00 </w:t>
      </w:r>
      <w:r>
        <w:rPr>
          <w:b/>
        </w:rPr>
        <w:tab/>
        <w:t>Possible Work Day Check Website for Confirmation</w:t>
      </w:r>
    </w:p>
    <w:p w14:paraId="1F75E481" w14:textId="1DCD4F4B" w:rsidR="00934EB7" w:rsidRDefault="00934EB7" w:rsidP="00793E32"/>
    <w:p w14:paraId="08CBE256" w14:textId="77777777" w:rsidR="00934EB7" w:rsidRDefault="00934EB7" w:rsidP="00793E32">
      <w:r w:rsidRPr="00C75536">
        <w:rPr>
          <w:b/>
        </w:rPr>
        <w:t>March 25</w:t>
      </w:r>
      <w:r>
        <w:t xml:space="preserve"> </w:t>
      </w:r>
      <w:r>
        <w:tab/>
        <w:t>5:30 – 8:30</w:t>
      </w:r>
      <w:r>
        <w:tab/>
      </w:r>
      <w:r w:rsidRPr="00D450C9">
        <w:rPr>
          <w:b/>
        </w:rPr>
        <w:t xml:space="preserve">Run Show </w:t>
      </w:r>
      <w:r>
        <w:t>~ Entire Company</w:t>
      </w:r>
    </w:p>
    <w:p w14:paraId="10B6BCEF" w14:textId="491DF4F8" w:rsidR="00934EB7" w:rsidRDefault="00934EB7" w:rsidP="00793E32"/>
    <w:p w14:paraId="4D7ADF6F" w14:textId="1D4BA457" w:rsidR="00934EB7" w:rsidRDefault="000F4CCB" w:rsidP="00793E32">
      <w:r>
        <w:rPr>
          <w:rFonts w:ascii="Magneto" w:hAnsi="Magneto"/>
          <w:noProof/>
          <w:sz w:val="56"/>
          <w:szCs w:val="56"/>
        </w:rPr>
        <w:drawing>
          <wp:anchor distT="0" distB="0" distL="114300" distR="114300" simplePos="0" relativeHeight="251655168" behindDoc="0" locked="0" layoutInCell="1" allowOverlap="1" wp14:anchorId="2DE16343" wp14:editId="45D42760">
            <wp:simplePos x="0" y="0"/>
            <wp:positionH relativeFrom="column">
              <wp:posOffset>6363350</wp:posOffset>
            </wp:positionH>
            <wp:positionV relativeFrom="paragraph">
              <wp:posOffset>54760</wp:posOffset>
            </wp:positionV>
            <wp:extent cx="2881630" cy="2161540"/>
            <wp:effectExtent l="0" t="0" r="0" b="0"/>
            <wp:wrapTight wrapText="bothSides">
              <wp:wrapPolygon edited="0">
                <wp:start x="0" y="0"/>
                <wp:lineTo x="0" y="21321"/>
                <wp:lineTo x="21324" y="21321"/>
                <wp:lineTo x="213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e.jpg"/>
                    <pic:cNvPicPr/>
                  </pic:nvPicPr>
                  <pic:blipFill>
                    <a:blip r:embed="rId4">
                      <a:extLst>
                        <a:ext uri="{28A0092B-C50C-407E-A947-70E740481C1C}">
                          <a14:useLocalDpi xmlns:a14="http://schemas.microsoft.com/office/drawing/2010/main" val="0"/>
                        </a:ext>
                      </a:extLst>
                    </a:blip>
                    <a:stretch>
                      <a:fillRect/>
                    </a:stretch>
                  </pic:blipFill>
                  <pic:spPr>
                    <a:xfrm>
                      <a:off x="0" y="0"/>
                      <a:ext cx="2881630" cy="2161540"/>
                    </a:xfrm>
                    <a:prstGeom prst="rect">
                      <a:avLst/>
                    </a:prstGeom>
                  </pic:spPr>
                </pic:pic>
              </a:graphicData>
            </a:graphic>
            <wp14:sizeRelH relativeFrom="page">
              <wp14:pctWidth>0</wp14:pctWidth>
            </wp14:sizeRelH>
            <wp14:sizeRelV relativeFrom="page">
              <wp14:pctHeight>0</wp14:pctHeight>
            </wp14:sizeRelV>
          </wp:anchor>
        </w:drawing>
      </w:r>
      <w:r w:rsidR="00934EB7" w:rsidRPr="00C75536">
        <w:rPr>
          <w:b/>
        </w:rPr>
        <w:t>March 26</w:t>
      </w:r>
      <w:r w:rsidR="00934EB7">
        <w:tab/>
        <w:t xml:space="preserve">5:30 – 8:30 </w:t>
      </w:r>
      <w:r w:rsidR="00934EB7">
        <w:tab/>
      </w:r>
      <w:r w:rsidR="00934EB7" w:rsidRPr="00D450C9">
        <w:rPr>
          <w:b/>
        </w:rPr>
        <w:t>Run Show</w:t>
      </w:r>
      <w:r w:rsidR="00934EB7">
        <w:t xml:space="preserve"> ~ Entire Company</w:t>
      </w:r>
    </w:p>
    <w:p w14:paraId="7DDA9184" w14:textId="77777777" w:rsidR="00934EB7" w:rsidRDefault="00934EB7" w:rsidP="00793E32"/>
    <w:p w14:paraId="450D803F" w14:textId="77777777" w:rsidR="00934EB7" w:rsidRDefault="00934EB7" w:rsidP="00793E32">
      <w:r w:rsidRPr="00C75536">
        <w:rPr>
          <w:b/>
        </w:rPr>
        <w:t>March 27</w:t>
      </w:r>
      <w:r>
        <w:tab/>
        <w:t>5:30 – 8:30</w:t>
      </w:r>
      <w:r>
        <w:tab/>
      </w:r>
      <w:r w:rsidRPr="00D450C9">
        <w:rPr>
          <w:b/>
        </w:rPr>
        <w:t xml:space="preserve">Run Show </w:t>
      </w:r>
      <w:r>
        <w:t>~ Entire Company</w:t>
      </w:r>
    </w:p>
    <w:p w14:paraId="31FDBE24" w14:textId="77777777" w:rsidR="00934EB7" w:rsidRDefault="00934EB7" w:rsidP="00793E32"/>
    <w:p w14:paraId="6E7428F7" w14:textId="77777777" w:rsidR="00934EB7" w:rsidRDefault="00934EB7" w:rsidP="00793E32">
      <w:r w:rsidRPr="00C75536">
        <w:rPr>
          <w:b/>
        </w:rPr>
        <w:t>March 28</w:t>
      </w:r>
      <w:r>
        <w:tab/>
        <w:t xml:space="preserve">5:30 – 8:30 </w:t>
      </w:r>
      <w:r>
        <w:tab/>
      </w:r>
      <w:r w:rsidRPr="00D450C9">
        <w:rPr>
          <w:b/>
        </w:rPr>
        <w:t>Run Show</w:t>
      </w:r>
      <w:r>
        <w:t xml:space="preserve"> ~ Entire Company</w:t>
      </w:r>
    </w:p>
    <w:p w14:paraId="79548D47" w14:textId="77777777" w:rsidR="00934EB7" w:rsidRDefault="00934EB7" w:rsidP="00793E32"/>
    <w:p w14:paraId="3BBCDF3E" w14:textId="635759B5" w:rsidR="00934EB7" w:rsidRDefault="00934EB7" w:rsidP="00793E32">
      <w:r w:rsidRPr="00C75536">
        <w:rPr>
          <w:b/>
        </w:rPr>
        <w:t>March 30</w:t>
      </w:r>
      <w:r>
        <w:tab/>
        <w:t>10:00 – 4:00</w:t>
      </w:r>
      <w:r>
        <w:tab/>
      </w:r>
      <w:r w:rsidRPr="00D450C9">
        <w:rPr>
          <w:b/>
        </w:rPr>
        <w:t xml:space="preserve">Work Day </w:t>
      </w:r>
      <w:r w:rsidR="00CE3586">
        <w:t xml:space="preserve">Possible and If Needed Check Website for Confirmation </w:t>
      </w:r>
    </w:p>
    <w:p w14:paraId="57CD3081" w14:textId="77777777" w:rsidR="00C75536" w:rsidRDefault="00C75536" w:rsidP="00793E32"/>
    <w:p w14:paraId="75CA9CAD" w14:textId="77777777" w:rsidR="00C75536" w:rsidRDefault="00C75536" w:rsidP="00793E32">
      <w:r w:rsidRPr="00C75536">
        <w:rPr>
          <w:b/>
        </w:rPr>
        <w:t>April 1</w:t>
      </w:r>
      <w:r w:rsidRPr="00C75536">
        <w:rPr>
          <w:b/>
        </w:rPr>
        <w:tab/>
      </w:r>
      <w:r>
        <w:tab/>
        <w:t>5:30 – 8:30</w:t>
      </w:r>
      <w:r>
        <w:tab/>
      </w:r>
      <w:r w:rsidRPr="00D450C9">
        <w:rPr>
          <w:b/>
        </w:rPr>
        <w:t>Run Show</w:t>
      </w:r>
      <w:r>
        <w:t xml:space="preserve"> ~ Entire Company ~ With Full Tech &amp; Orchestra</w:t>
      </w:r>
    </w:p>
    <w:p w14:paraId="78E9948D" w14:textId="77777777" w:rsidR="00C75536" w:rsidRDefault="00C75536" w:rsidP="00793E32"/>
    <w:p w14:paraId="33F4E13B" w14:textId="77777777" w:rsidR="00C75536" w:rsidRPr="00D450C9" w:rsidRDefault="00C75536" w:rsidP="00793E32">
      <w:pPr>
        <w:rPr>
          <w:b/>
        </w:rPr>
      </w:pPr>
      <w:r w:rsidRPr="00C75536">
        <w:rPr>
          <w:b/>
        </w:rPr>
        <w:t>April 2</w:t>
      </w:r>
      <w:r w:rsidRPr="00C75536">
        <w:rPr>
          <w:b/>
        </w:rPr>
        <w:tab/>
      </w:r>
      <w:r>
        <w:tab/>
        <w:t xml:space="preserve">5:30 – </w:t>
      </w:r>
      <w:r>
        <w:tab/>
      </w:r>
      <w:r>
        <w:tab/>
      </w:r>
      <w:r w:rsidRPr="00D450C9">
        <w:rPr>
          <w:b/>
        </w:rPr>
        <w:t>Dress Rehearsal</w:t>
      </w:r>
    </w:p>
    <w:p w14:paraId="54715F96" w14:textId="77777777" w:rsidR="00C75536" w:rsidRDefault="00C75536" w:rsidP="00793E32"/>
    <w:p w14:paraId="1C6CDE74" w14:textId="77777777" w:rsidR="00C75536" w:rsidRPr="00D450C9" w:rsidRDefault="00C75536" w:rsidP="00793E32">
      <w:pPr>
        <w:rPr>
          <w:b/>
        </w:rPr>
      </w:pPr>
      <w:r w:rsidRPr="00C75536">
        <w:rPr>
          <w:b/>
        </w:rPr>
        <w:t>April 3</w:t>
      </w:r>
      <w:r w:rsidRPr="00C75536">
        <w:rPr>
          <w:b/>
        </w:rPr>
        <w:tab/>
      </w:r>
      <w:r>
        <w:tab/>
        <w:t xml:space="preserve">5:30 – </w:t>
      </w:r>
      <w:r>
        <w:tab/>
      </w:r>
      <w:r>
        <w:tab/>
      </w:r>
      <w:r w:rsidRPr="00D450C9">
        <w:rPr>
          <w:b/>
        </w:rPr>
        <w:t>Dress Rehearsal</w:t>
      </w:r>
    </w:p>
    <w:p w14:paraId="179EBD45" w14:textId="77777777" w:rsidR="00C75536" w:rsidRDefault="00C75536" w:rsidP="00793E32"/>
    <w:p w14:paraId="3FCFAB3A" w14:textId="77777777" w:rsidR="00C75536" w:rsidRDefault="00C75536" w:rsidP="00793E32">
      <w:r w:rsidRPr="00C75536">
        <w:rPr>
          <w:b/>
        </w:rPr>
        <w:t>April 4</w:t>
      </w:r>
      <w:r w:rsidRPr="00C75536">
        <w:rPr>
          <w:b/>
        </w:rPr>
        <w:tab/>
      </w:r>
      <w:r>
        <w:tab/>
      </w:r>
      <w:r w:rsidRPr="00D450C9">
        <w:rPr>
          <w:b/>
        </w:rPr>
        <w:t>All Day Field Trip Elementary Perform</w:t>
      </w:r>
      <w:r>
        <w:t>ances ~ Lunch Provided. ~ NO EVENING REHEARSAL</w:t>
      </w:r>
    </w:p>
    <w:p w14:paraId="1CE89B87" w14:textId="77777777" w:rsidR="00C75536" w:rsidRDefault="00C75536" w:rsidP="00793E32"/>
    <w:p w14:paraId="22A33A26" w14:textId="77777777" w:rsidR="00C75536" w:rsidRDefault="00C75536" w:rsidP="00793E32">
      <w:r w:rsidRPr="00C75536">
        <w:rPr>
          <w:b/>
        </w:rPr>
        <w:t>April 5</w:t>
      </w:r>
      <w:r w:rsidRPr="00C75536">
        <w:rPr>
          <w:b/>
        </w:rPr>
        <w:tab/>
      </w:r>
      <w:r>
        <w:tab/>
      </w:r>
      <w:r w:rsidRPr="00D450C9">
        <w:rPr>
          <w:b/>
        </w:rPr>
        <w:t>5:30 Cast Call for 7:00 Performance</w:t>
      </w:r>
    </w:p>
    <w:p w14:paraId="6AFA8ECE" w14:textId="77777777" w:rsidR="00C75536" w:rsidRDefault="00C75536" w:rsidP="00793E32"/>
    <w:p w14:paraId="29456E39" w14:textId="77777777" w:rsidR="00C75536" w:rsidRPr="00D450C9" w:rsidRDefault="00C75536" w:rsidP="00793E32">
      <w:pPr>
        <w:rPr>
          <w:b/>
        </w:rPr>
      </w:pPr>
      <w:r w:rsidRPr="00C75536">
        <w:rPr>
          <w:b/>
        </w:rPr>
        <w:t>April 6</w:t>
      </w:r>
      <w:r w:rsidRPr="00C75536">
        <w:rPr>
          <w:b/>
        </w:rPr>
        <w:tab/>
      </w:r>
      <w:r>
        <w:tab/>
      </w:r>
      <w:r w:rsidRPr="00D450C9">
        <w:rPr>
          <w:b/>
        </w:rPr>
        <w:t>5:30 Cast Call for 7:00 Performance</w:t>
      </w:r>
    </w:p>
    <w:p w14:paraId="67A23E12" w14:textId="77777777" w:rsidR="00C75536" w:rsidRDefault="00C75536" w:rsidP="00793E32"/>
    <w:p w14:paraId="56342FAD" w14:textId="77777777" w:rsidR="00C75536" w:rsidRPr="00D450C9" w:rsidRDefault="00C75536" w:rsidP="00793E32">
      <w:pPr>
        <w:rPr>
          <w:b/>
        </w:rPr>
      </w:pPr>
      <w:r w:rsidRPr="00C75536">
        <w:rPr>
          <w:b/>
        </w:rPr>
        <w:t>April 7</w:t>
      </w:r>
      <w:r w:rsidRPr="00C75536">
        <w:rPr>
          <w:b/>
        </w:rPr>
        <w:tab/>
      </w:r>
      <w:r>
        <w:tab/>
      </w:r>
      <w:r w:rsidRPr="00D450C9">
        <w:rPr>
          <w:b/>
        </w:rPr>
        <w:t>12:00 Cast Call for 1:30 Performance</w:t>
      </w:r>
    </w:p>
    <w:p w14:paraId="2B15D258" w14:textId="77777777" w:rsidR="00C75536" w:rsidRDefault="00C75536" w:rsidP="00793E32">
      <w:pPr>
        <w:rPr>
          <w:b/>
        </w:rPr>
      </w:pPr>
    </w:p>
    <w:p w14:paraId="35454A11" w14:textId="77777777" w:rsidR="00814607" w:rsidRPr="00814607" w:rsidRDefault="00814607" w:rsidP="00793E32">
      <w:pPr>
        <w:rPr>
          <w:b/>
          <w:u w:val="single"/>
        </w:rPr>
      </w:pPr>
    </w:p>
    <w:p w14:paraId="3E37447E" w14:textId="0F759B28" w:rsidR="00814607" w:rsidRDefault="00814607" w:rsidP="00793E32">
      <w:pPr>
        <w:rPr>
          <w:b/>
        </w:rPr>
      </w:pPr>
      <w:r w:rsidRPr="00814607">
        <w:rPr>
          <w:b/>
          <w:u w:val="single"/>
        </w:rPr>
        <w:t>*IMPORTANT NOTES:</w:t>
      </w:r>
      <w:r>
        <w:rPr>
          <w:b/>
        </w:rPr>
        <w:t xml:space="preserve"> In the event we have no school due to weather, rehearsal is cancelled and we will reschedule that rehearsal. If you are scheduled to be at rehearsal you need to be there or be cut from the scene. </w:t>
      </w:r>
    </w:p>
    <w:p w14:paraId="694B7933" w14:textId="77777777" w:rsidR="00814607" w:rsidRDefault="00814607" w:rsidP="00793E32">
      <w:pPr>
        <w:rPr>
          <w:b/>
        </w:rPr>
      </w:pPr>
    </w:p>
    <w:p w14:paraId="2DCE0A26" w14:textId="4BB05449" w:rsidR="00814607" w:rsidRDefault="00814607" w:rsidP="00793E32">
      <w:pPr>
        <w:rPr>
          <w:b/>
        </w:rPr>
      </w:pPr>
      <w:r w:rsidRPr="00814607">
        <w:rPr>
          <w:b/>
          <w:u w:val="single"/>
        </w:rPr>
        <w:t>WORK DAYS</w:t>
      </w:r>
      <w:r>
        <w:rPr>
          <w:b/>
        </w:rPr>
        <w:t>: Check the website for confirmation, but these are open to anyone wanting to help Build, Paint, Sew, Iron, Craft, anything?? Etc.</w:t>
      </w:r>
    </w:p>
    <w:p w14:paraId="61D19259" w14:textId="31A374A7" w:rsidR="00814607" w:rsidRPr="00D450C9" w:rsidRDefault="00814607" w:rsidP="00793E32">
      <w:pPr>
        <w:rPr>
          <w:b/>
        </w:rPr>
      </w:pPr>
      <w:r>
        <w:rPr>
          <w:b/>
        </w:rPr>
        <w:t>Students, Parents, Grandparents, Alumni, or anyone wanting to help!  Please NO children under high school age due to safety concerns. They are NOT required, just come if you are interested and available.</w:t>
      </w:r>
    </w:p>
    <w:p w14:paraId="6F0EDEC6" w14:textId="77777777" w:rsidR="007D1C9B" w:rsidRDefault="007D1C9B"/>
    <w:sectPr w:rsidR="007D1C9B" w:rsidSect="00CE358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agneto">
    <w:panose1 w:val="04030805050802020D02"/>
    <w:charset w:val="4D"/>
    <w:family w:val="decorative"/>
    <w:pitch w:val="variable"/>
    <w:sig w:usb0="00000003" w:usb1="00000000" w:usb2="0000000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97"/>
    <w:rsid w:val="000F4CCB"/>
    <w:rsid w:val="003E2CBA"/>
    <w:rsid w:val="00627497"/>
    <w:rsid w:val="00657288"/>
    <w:rsid w:val="006F0E7A"/>
    <w:rsid w:val="007110B3"/>
    <w:rsid w:val="00793E32"/>
    <w:rsid w:val="007D1C9B"/>
    <w:rsid w:val="00814607"/>
    <w:rsid w:val="009346AF"/>
    <w:rsid w:val="00934EB7"/>
    <w:rsid w:val="00986D5C"/>
    <w:rsid w:val="00C75536"/>
    <w:rsid w:val="00CE3586"/>
    <w:rsid w:val="00D450C9"/>
    <w:rsid w:val="00D453B7"/>
    <w:rsid w:val="00E33A48"/>
    <w:rsid w:val="00E9785D"/>
    <w:rsid w:val="00EF6229"/>
    <w:rsid w:val="00F93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57564"/>
  <w14:defaultImageDpi w14:val="32767"/>
  <w15:docId w15:val="{851CD8D8-0A6A-6347-97DD-9617D73B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2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2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Brown</dc:creator>
  <cp:keywords/>
  <dc:description/>
  <cp:lastModifiedBy>Jacque Brown</cp:lastModifiedBy>
  <cp:revision>2</cp:revision>
  <cp:lastPrinted>2019-01-07T00:10:00Z</cp:lastPrinted>
  <dcterms:created xsi:type="dcterms:W3CDTF">2019-01-19T15:50:00Z</dcterms:created>
  <dcterms:modified xsi:type="dcterms:W3CDTF">2019-01-19T15:50:00Z</dcterms:modified>
</cp:coreProperties>
</file>